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758C" w14:textId="4AD6D622" w:rsidR="0002517C" w:rsidRDefault="0039763B">
      <w:r>
        <w:rPr>
          <w:noProof/>
        </w:rPr>
        <w:drawing>
          <wp:anchor distT="0" distB="0" distL="114300" distR="114300" simplePos="0" relativeHeight="251658240" behindDoc="0" locked="0" layoutInCell="1" allowOverlap="1" wp14:anchorId="3C00B015" wp14:editId="3452310A">
            <wp:simplePos x="0" y="0"/>
            <wp:positionH relativeFrom="margin">
              <wp:posOffset>4948555</wp:posOffset>
            </wp:positionH>
            <wp:positionV relativeFrom="paragraph">
              <wp:posOffset>-649606</wp:posOffset>
            </wp:positionV>
            <wp:extent cx="713002" cy="71056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75" cy="713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0ADC4" wp14:editId="286982A8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772150" cy="19050"/>
                <wp:effectExtent l="1905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D0D7E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3.3pt,13.95pt" to="857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" strokecolor="#00b0f0" strokeweight="2.25pt">
                <v:stroke joinstyle="miter"/>
                <w10:wrap anchorx="margin"/>
              </v:line>
            </w:pict>
          </mc:Fallback>
        </mc:AlternateContent>
      </w:r>
    </w:p>
    <w:p w14:paraId="337ED9A5" w14:textId="77777777" w:rsidR="002B4C0B" w:rsidRDefault="002B4C0B"/>
    <w:p w14:paraId="58BEAACF" w14:textId="77777777" w:rsidR="007B159E" w:rsidRDefault="007B159E"/>
    <w:p w14:paraId="5DB6502D" w14:textId="77777777" w:rsidR="007B159E" w:rsidRDefault="007B159E" w:rsidP="007B159E">
      <w:r>
        <w:rPr>
          <w:b/>
        </w:rPr>
        <w:t xml:space="preserve">Žádost rodičů o uvolnění z předmětu tělesná výchova </w:t>
      </w:r>
      <w:proofErr w:type="gramStart"/>
      <w:r>
        <w:rPr>
          <w:b/>
        </w:rPr>
        <w:t>-  plavání</w:t>
      </w:r>
      <w:proofErr w:type="gramEnd"/>
    </w:p>
    <w:p w14:paraId="362EA437" w14:textId="77777777" w:rsidR="007B159E" w:rsidRDefault="007B159E" w:rsidP="007B159E"/>
    <w:p w14:paraId="365EB1F7" w14:textId="77777777" w:rsidR="007B159E" w:rsidRDefault="007B159E" w:rsidP="007B159E">
      <w:r>
        <w:t>Řediteli</w:t>
      </w:r>
    </w:p>
    <w:p w14:paraId="69DE1E5B" w14:textId="77777777" w:rsidR="007B159E" w:rsidRDefault="007B159E" w:rsidP="007B159E">
      <w:r>
        <w:t xml:space="preserve">Základní školy a Mateřské školy </w:t>
      </w:r>
      <w:proofErr w:type="spellStart"/>
      <w:proofErr w:type="gramStart"/>
      <w:r>
        <w:t>Dvory,okr</w:t>
      </w:r>
      <w:proofErr w:type="spellEnd"/>
      <w:r>
        <w:t>.</w:t>
      </w:r>
      <w:proofErr w:type="gramEnd"/>
      <w:r>
        <w:t xml:space="preserve"> Nymburk, příspěvková organizace</w:t>
      </w:r>
    </w:p>
    <w:p w14:paraId="093F69CB" w14:textId="77777777" w:rsidR="007B159E" w:rsidRDefault="007B159E" w:rsidP="007B159E">
      <w:r>
        <w:t>Mgr. J. Blažkové</w:t>
      </w:r>
    </w:p>
    <w:p w14:paraId="60CA5754" w14:textId="77777777" w:rsidR="007B159E" w:rsidRDefault="007B159E" w:rsidP="007B159E">
      <w:r>
        <w:tab/>
      </w:r>
      <w:r>
        <w:tab/>
      </w:r>
      <w:r>
        <w:tab/>
      </w:r>
      <w:r>
        <w:tab/>
      </w:r>
      <w:r>
        <w:tab/>
      </w:r>
    </w:p>
    <w:p w14:paraId="4D850F66" w14:textId="77777777" w:rsidR="007B159E" w:rsidRDefault="007B159E" w:rsidP="007B159E"/>
    <w:p w14:paraId="04ACACC0" w14:textId="77777777" w:rsidR="007B159E" w:rsidRDefault="007B159E" w:rsidP="007B159E">
      <w:r>
        <w:t xml:space="preserve">Žádost o uvolnění z vyučování předmětu tělesná </w:t>
      </w:r>
      <w:proofErr w:type="gramStart"/>
      <w:r>
        <w:t>výchova - plavání</w:t>
      </w:r>
      <w:proofErr w:type="gramEnd"/>
    </w:p>
    <w:p w14:paraId="6F6BFC6B" w14:textId="77777777" w:rsidR="007B159E" w:rsidRDefault="007B159E" w:rsidP="007B159E"/>
    <w:p w14:paraId="1CBF7754" w14:textId="77777777" w:rsidR="007B159E" w:rsidRDefault="007B159E" w:rsidP="007B159E">
      <w:r>
        <w:t xml:space="preserve">Žádám o uvolnění mého syna </w:t>
      </w:r>
      <w:proofErr w:type="gramStart"/>
      <w:r>
        <w:t>( mé</w:t>
      </w:r>
      <w:proofErr w:type="gramEnd"/>
      <w:r>
        <w:t xml:space="preserve"> dcery) </w:t>
      </w:r>
      <w:proofErr w:type="gramStart"/>
      <w:r>
        <w:t>...........................................................,třída</w:t>
      </w:r>
      <w:proofErr w:type="gramEnd"/>
      <w:r>
        <w:t>.............   z výuky plavání ze zdravotních důvodů.</w:t>
      </w:r>
    </w:p>
    <w:p w14:paraId="78519F10" w14:textId="77777777" w:rsidR="007B159E" w:rsidRDefault="007B159E" w:rsidP="007B159E">
      <w:r>
        <w:t xml:space="preserve">Žádám </w:t>
      </w:r>
      <w:proofErr w:type="gramStart"/>
      <w:r>
        <w:t>( nežádám</w:t>
      </w:r>
      <w:proofErr w:type="gramEnd"/>
      <w:r>
        <w:t xml:space="preserve"> </w:t>
      </w:r>
      <w:proofErr w:type="gramStart"/>
      <w:r>
        <w:t>) ,</w:t>
      </w:r>
      <w:proofErr w:type="gramEnd"/>
      <w:r>
        <w:t xml:space="preserve"> aby můj syn (moje dcera) nenavštěvoval(</w:t>
      </w:r>
      <w:proofErr w:type="gramStart"/>
      <w:r>
        <w:t>a)  hodiny</w:t>
      </w:r>
      <w:proofErr w:type="gramEnd"/>
      <w:r>
        <w:t xml:space="preserve"> plavání, pokud jsou v rozvrhu zařazeny jako poslední.</w:t>
      </w:r>
    </w:p>
    <w:p w14:paraId="6E5028F0" w14:textId="77777777" w:rsidR="007B159E" w:rsidRDefault="007B159E" w:rsidP="007B159E"/>
    <w:p w14:paraId="143F7068" w14:textId="77777777" w:rsidR="007B159E" w:rsidRDefault="007B159E" w:rsidP="007B159E"/>
    <w:p w14:paraId="60C80AF0" w14:textId="77777777" w:rsidR="007B159E" w:rsidRDefault="007B159E" w:rsidP="007B159E">
      <w:r>
        <w:t>V............................... dne........................</w:t>
      </w:r>
    </w:p>
    <w:p w14:paraId="75588C20" w14:textId="77777777" w:rsidR="007B159E" w:rsidRDefault="007B159E" w:rsidP="007B159E"/>
    <w:p w14:paraId="610499E4" w14:textId="77777777" w:rsidR="007B159E" w:rsidRDefault="007B159E" w:rsidP="007B159E"/>
    <w:p w14:paraId="089099D2" w14:textId="77777777" w:rsidR="007B159E" w:rsidRDefault="007B159E" w:rsidP="007B1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rodičů:</w:t>
      </w:r>
    </w:p>
    <w:p w14:paraId="2E69C689" w14:textId="77777777" w:rsidR="007B159E" w:rsidRDefault="007B159E" w:rsidP="007B159E"/>
    <w:p w14:paraId="2AF246EB" w14:textId="77777777" w:rsidR="007B159E" w:rsidRDefault="007B159E" w:rsidP="007B159E">
      <w:pPr>
        <w:rPr>
          <w:b/>
        </w:rPr>
      </w:pPr>
      <w:r>
        <w:t>Příloha</w:t>
      </w:r>
      <w:r>
        <w:rPr>
          <w:b/>
        </w:rPr>
        <w:t>: lékařské doporučení</w:t>
      </w:r>
    </w:p>
    <w:p w14:paraId="461C997C" w14:textId="77777777" w:rsidR="007B159E" w:rsidRDefault="007B159E"/>
    <w:sectPr w:rsidR="007B159E" w:rsidSect="0039763B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2A8E" w14:textId="77777777" w:rsidR="00E13278" w:rsidRDefault="00E13278" w:rsidP="0002517C">
      <w:pPr>
        <w:spacing w:after="0" w:line="240" w:lineRule="auto"/>
      </w:pPr>
      <w:r>
        <w:separator/>
      </w:r>
    </w:p>
  </w:endnote>
  <w:endnote w:type="continuationSeparator" w:id="0">
    <w:p w14:paraId="05FC3807" w14:textId="77777777" w:rsidR="00E13278" w:rsidRDefault="00E13278" w:rsidP="000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D55F" w14:textId="4691892D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r>
      <w:rPr>
        <w:rFonts w:ascii="Bahnschrift Light SemiCondensed" w:hAnsi="Bahnschrift Light SemiCondensed"/>
        <w:color w:val="000000" w:themeColor="text1"/>
      </w:rPr>
      <w:t>t</w:t>
    </w:r>
    <w:r w:rsidRPr="008F3022">
      <w:rPr>
        <w:rFonts w:ascii="Bahnschrift Light SemiCondensed" w:hAnsi="Bahnschrift Light SemiCondensed"/>
        <w:color w:val="000000" w:themeColor="text1"/>
      </w:rPr>
      <w:t>el. 325 531 387, mobil 608 281 652</w:t>
    </w:r>
  </w:p>
  <w:p w14:paraId="13C261D9" w14:textId="77777777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hyperlink r:id="rId1" w:history="1">
      <w:r w:rsidRPr="008F3022">
        <w:rPr>
          <w:rFonts w:ascii="Bahnschrift Light SemiCondensed" w:hAnsi="Bahnschrift Light SemiCondensed"/>
          <w:color w:val="000000" w:themeColor="text1"/>
        </w:rPr>
        <w:t>www.zsmsdvory.cz</w:t>
      </w:r>
    </w:hyperlink>
    <w:r w:rsidRPr="008F3022">
      <w:rPr>
        <w:rFonts w:ascii="Bahnschrift Light SemiCondensed" w:hAnsi="Bahnschrift Light SemiCondensed"/>
        <w:color w:val="000000" w:themeColor="text1"/>
      </w:rPr>
      <w:t xml:space="preserve">, e-mail: </w:t>
    </w:r>
    <w:hyperlink r:id="rId2" w:history="1">
      <w:r w:rsidRPr="008F3022">
        <w:rPr>
          <w:color w:val="000000" w:themeColor="text1"/>
        </w:rPr>
        <w:t>zsdvory@zsmsdvory.cz</w:t>
      </w:r>
    </w:hyperlink>
  </w:p>
  <w:p w14:paraId="23308E7C" w14:textId="77777777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r w:rsidRPr="008F3022">
      <w:rPr>
        <w:rFonts w:ascii="Bahnschrift Light SemiCondensed" w:hAnsi="Bahnschrift Light SemiCondensed"/>
        <w:color w:val="000000" w:themeColor="text1"/>
      </w:rPr>
      <w:t>IČ: 70989630</w:t>
    </w:r>
  </w:p>
  <w:p w14:paraId="3ADE356F" w14:textId="77777777" w:rsidR="0039763B" w:rsidRPr="0039763B" w:rsidRDefault="0039763B" w:rsidP="003976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93B3" w14:textId="77777777" w:rsidR="00E13278" w:rsidRDefault="00E13278" w:rsidP="0002517C">
      <w:pPr>
        <w:spacing w:after="0" w:line="240" w:lineRule="auto"/>
      </w:pPr>
      <w:r>
        <w:separator/>
      </w:r>
    </w:p>
  </w:footnote>
  <w:footnote w:type="continuationSeparator" w:id="0">
    <w:p w14:paraId="0756174D" w14:textId="77777777" w:rsidR="00E13278" w:rsidRDefault="00E13278" w:rsidP="000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C609" w14:textId="20D98EBA" w:rsidR="0002517C" w:rsidRPr="0039763B" w:rsidRDefault="0002517C" w:rsidP="0039763B">
    <w:pPr>
      <w:pStyle w:val="Zhlav"/>
      <w:jc w:val="center"/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</w:pPr>
    <w:r w:rsidRP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>Základní škola a mateřská škola Dvory, p.</w:t>
    </w:r>
    <w:r w:rsid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 xml:space="preserve"> </w:t>
    </w:r>
    <w:r w:rsidRP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>o.</w:t>
    </w:r>
  </w:p>
  <w:p w14:paraId="6E2E6CEB" w14:textId="35DE9AFE" w:rsidR="00073153" w:rsidRPr="0039763B" w:rsidRDefault="0002517C" w:rsidP="0039763B">
    <w:pPr>
      <w:pStyle w:val="Zhlav"/>
      <w:jc w:val="center"/>
      <w:rPr>
        <w:rFonts w:ascii="Bahnschrift Light SemiCondensed" w:hAnsi="Bahnschrift Light SemiCondensed"/>
        <w:color w:val="000000" w:themeColor="text1"/>
        <w:sz w:val="28"/>
        <w:szCs w:val="28"/>
      </w:rPr>
    </w:pPr>
    <w:r w:rsidRPr="0039763B">
      <w:rPr>
        <w:rFonts w:ascii="Bahnschrift Light SemiCondensed" w:hAnsi="Bahnschrift Light SemiCondensed"/>
        <w:color w:val="000000" w:themeColor="text1"/>
        <w:sz w:val="28"/>
        <w:szCs w:val="28"/>
      </w:rPr>
      <w:t>Dvory 40, 288 02 Nymburk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69DD"/>
    <w:multiLevelType w:val="hybridMultilevel"/>
    <w:tmpl w:val="17602E7C"/>
    <w:lvl w:ilvl="0" w:tplc="F58CA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6EE0"/>
    <w:multiLevelType w:val="hybridMultilevel"/>
    <w:tmpl w:val="CC707336"/>
    <w:lvl w:ilvl="0" w:tplc="F58CA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51F65"/>
    <w:multiLevelType w:val="hybridMultilevel"/>
    <w:tmpl w:val="23B6872A"/>
    <w:lvl w:ilvl="0" w:tplc="F58CA21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101441"/>
    <w:multiLevelType w:val="hybridMultilevel"/>
    <w:tmpl w:val="807C8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61790">
    <w:abstractNumId w:val="1"/>
  </w:num>
  <w:num w:numId="2" w16cid:durableId="637958144">
    <w:abstractNumId w:val="3"/>
  </w:num>
  <w:num w:numId="3" w16cid:durableId="948315419">
    <w:abstractNumId w:val="2"/>
  </w:num>
  <w:num w:numId="4" w16cid:durableId="121262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7C"/>
    <w:rsid w:val="0002517C"/>
    <w:rsid w:val="00073153"/>
    <w:rsid w:val="000B457E"/>
    <w:rsid w:val="00122739"/>
    <w:rsid w:val="0016426C"/>
    <w:rsid w:val="00255E47"/>
    <w:rsid w:val="00281011"/>
    <w:rsid w:val="002B4C0B"/>
    <w:rsid w:val="0039763B"/>
    <w:rsid w:val="003A173D"/>
    <w:rsid w:val="00477EA4"/>
    <w:rsid w:val="004E0027"/>
    <w:rsid w:val="00713A5C"/>
    <w:rsid w:val="00742F8B"/>
    <w:rsid w:val="007474AB"/>
    <w:rsid w:val="00774301"/>
    <w:rsid w:val="007800E9"/>
    <w:rsid w:val="007B159E"/>
    <w:rsid w:val="007D5979"/>
    <w:rsid w:val="00831E77"/>
    <w:rsid w:val="00877C79"/>
    <w:rsid w:val="008F1029"/>
    <w:rsid w:val="008F3022"/>
    <w:rsid w:val="009037A0"/>
    <w:rsid w:val="009202C6"/>
    <w:rsid w:val="009676BD"/>
    <w:rsid w:val="009B49EE"/>
    <w:rsid w:val="00BD598E"/>
    <w:rsid w:val="00CB2616"/>
    <w:rsid w:val="00CB2C8B"/>
    <w:rsid w:val="00D45AB7"/>
    <w:rsid w:val="00DB5BE8"/>
    <w:rsid w:val="00DC73B1"/>
    <w:rsid w:val="00E13278"/>
    <w:rsid w:val="00E61BAF"/>
    <w:rsid w:val="00EA4FA7"/>
    <w:rsid w:val="00EB56DB"/>
    <w:rsid w:val="00EE6823"/>
    <w:rsid w:val="00F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FB866"/>
  <w15:chartTrackingRefBased/>
  <w15:docId w15:val="{EC49A3D0-F7F2-4862-B46E-AC2E432F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17C"/>
  </w:style>
  <w:style w:type="paragraph" w:styleId="Zpat">
    <w:name w:val="footer"/>
    <w:basedOn w:val="Normln"/>
    <w:link w:val="ZpatChar"/>
    <w:uiPriority w:val="99"/>
    <w:unhideWhenUsed/>
    <w:rsid w:val="000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17C"/>
  </w:style>
  <w:style w:type="character" w:styleId="Hypertextovodkaz">
    <w:name w:val="Hyperlink"/>
    <w:basedOn w:val="Standardnpsmoodstavce"/>
    <w:uiPriority w:val="99"/>
    <w:unhideWhenUsed/>
    <w:rsid w:val="000731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3153"/>
    <w:rPr>
      <w:color w:val="605E5C"/>
      <w:shd w:val="clear" w:color="auto" w:fill="E1DFDD"/>
    </w:rPr>
  </w:style>
  <w:style w:type="paragraph" w:customStyle="1" w:styleId="Default">
    <w:name w:val="Default"/>
    <w:rsid w:val="002B4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Mkatabulky">
    <w:name w:val="Table Grid"/>
    <w:basedOn w:val="Normlntabulka"/>
    <w:uiPriority w:val="39"/>
    <w:rsid w:val="007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2C8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31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dvory@zsmsdvory.cz" TargetMode="External"/><Relationship Id="rId1" Type="http://schemas.openxmlformats.org/officeDocument/2006/relationships/hyperlink" Target="http://www.zsmsdvor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Jarmila Blažková</cp:lastModifiedBy>
  <cp:revision>2</cp:revision>
  <cp:lastPrinted>2024-09-04T09:25:00Z</cp:lastPrinted>
  <dcterms:created xsi:type="dcterms:W3CDTF">2025-06-30T08:39:00Z</dcterms:created>
  <dcterms:modified xsi:type="dcterms:W3CDTF">2025-06-30T08:39:00Z</dcterms:modified>
</cp:coreProperties>
</file>